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90F" w14:textId="77777777" w:rsidR="000A2ECB" w:rsidRPr="002915DA" w:rsidRDefault="00517804" w:rsidP="005178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15DA">
        <w:rPr>
          <w:rFonts w:ascii="Arial" w:hAnsi="Arial" w:cs="Arial"/>
          <w:b/>
          <w:sz w:val="28"/>
          <w:szCs w:val="28"/>
        </w:rPr>
        <w:t>Certification of IRS 501(c)(3) Tax Exempt Status</w:t>
      </w:r>
    </w:p>
    <w:p w14:paraId="30253AA6" w14:textId="77777777" w:rsidR="00517804" w:rsidRPr="002915DA" w:rsidRDefault="00517804" w:rsidP="005178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F47B212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1C87261F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TO:</w:t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  <w:t>Mohican Area Community Fund</w:t>
      </w:r>
    </w:p>
    <w:p w14:paraId="07CE34FA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0CD319C3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FROM:</w:t>
      </w:r>
      <w:r w:rsidRPr="002915DA">
        <w:rPr>
          <w:rFonts w:ascii="Arial" w:hAnsi="Arial" w:cs="Arial"/>
          <w:sz w:val="28"/>
          <w:szCs w:val="28"/>
        </w:rPr>
        <w:tab/>
        <w:t>________________________________________</w:t>
      </w:r>
    </w:p>
    <w:p w14:paraId="1990177F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47E22BD1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4AB7D21C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09044634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I, _______________________, herby certify that our above referenced organization is currently designated as a 501(c)</w:t>
      </w:r>
      <w:r w:rsidR="00AF69B2">
        <w:rPr>
          <w:rFonts w:ascii="Arial" w:hAnsi="Arial" w:cs="Arial"/>
          <w:sz w:val="28"/>
          <w:szCs w:val="28"/>
        </w:rPr>
        <w:t xml:space="preserve"> </w:t>
      </w:r>
      <w:r w:rsidRPr="002915DA">
        <w:rPr>
          <w:rFonts w:ascii="Arial" w:hAnsi="Arial" w:cs="Arial"/>
          <w:sz w:val="28"/>
          <w:szCs w:val="28"/>
        </w:rPr>
        <w:t xml:space="preserve">(3) tax exempt, nonprofit organization by the Internal Revenue Service.  </w:t>
      </w:r>
    </w:p>
    <w:p w14:paraId="0405FE0E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74F0054C" w14:textId="4EA1A86B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We anticipate retaining o</w:t>
      </w:r>
      <w:r w:rsidR="006C2D10">
        <w:rPr>
          <w:rFonts w:ascii="Arial" w:hAnsi="Arial" w:cs="Arial"/>
          <w:sz w:val="28"/>
          <w:szCs w:val="28"/>
        </w:rPr>
        <w:t>ur exempt status through CY 202</w:t>
      </w:r>
      <w:r w:rsidR="009703F7">
        <w:rPr>
          <w:rFonts w:ascii="Arial" w:hAnsi="Arial" w:cs="Arial"/>
          <w:sz w:val="28"/>
          <w:szCs w:val="28"/>
        </w:rPr>
        <w:t>4</w:t>
      </w:r>
      <w:r w:rsidRPr="002915DA">
        <w:rPr>
          <w:rFonts w:ascii="Arial" w:hAnsi="Arial" w:cs="Arial"/>
          <w:sz w:val="28"/>
          <w:szCs w:val="28"/>
        </w:rPr>
        <w:t>, and will promptly advise the MACF of any change in that status.</w:t>
      </w:r>
    </w:p>
    <w:p w14:paraId="370826E0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4EC8395D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724D8464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______________________________     ____________________</w:t>
      </w:r>
    </w:p>
    <w:p w14:paraId="22DCE7D7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Signed</w:t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</w:r>
      <w:r w:rsidRPr="002915DA">
        <w:rPr>
          <w:rFonts w:ascii="Arial" w:hAnsi="Arial" w:cs="Arial"/>
          <w:sz w:val="28"/>
          <w:szCs w:val="28"/>
        </w:rPr>
        <w:tab/>
        <w:t>Date</w:t>
      </w:r>
    </w:p>
    <w:p w14:paraId="0FB6F228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p w14:paraId="7874B435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______________________________</w:t>
      </w:r>
    </w:p>
    <w:p w14:paraId="303240A1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  <w:r w:rsidRPr="002915DA">
        <w:rPr>
          <w:rFonts w:ascii="Arial" w:hAnsi="Arial" w:cs="Arial"/>
          <w:sz w:val="28"/>
          <w:szCs w:val="28"/>
        </w:rPr>
        <w:t>Title</w:t>
      </w:r>
    </w:p>
    <w:p w14:paraId="12E61F35" w14:textId="77777777" w:rsidR="00517804" w:rsidRPr="002915DA" w:rsidRDefault="00517804" w:rsidP="00517804">
      <w:pPr>
        <w:pStyle w:val="NoSpacing"/>
        <w:rPr>
          <w:rFonts w:ascii="Arial" w:hAnsi="Arial" w:cs="Arial"/>
          <w:sz w:val="28"/>
          <w:szCs w:val="28"/>
        </w:rPr>
      </w:pPr>
    </w:p>
    <w:sectPr w:rsidR="00517804" w:rsidRPr="0029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04"/>
    <w:rsid w:val="000A2ECB"/>
    <w:rsid w:val="002915DA"/>
    <w:rsid w:val="00517804"/>
    <w:rsid w:val="006C2D10"/>
    <w:rsid w:val="009264A5"/>
    <w:rsid w:val="009703F7"/>
    <w:rsid w:val="009749F9"/>
    <w:rsid w:val="00AF69B2"/>
    <w:rsid w:val="00D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A068"/>
  <w15:docId w15:val="{4BDD4A0D-73DC-4A2E-9B30-22E509E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8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Jane Stoops</cp:lastModifiedBy>
  <cp:revision>2</cp:revision>
  <cp:lastPrinted>2021-02-04T14:41:00Z</cp:lastPrinted>
  <dcterms:created xsi:type="dcterms:W3CDTF">2023-01-02T21:52:00Z</dcterms:created>
  <dcterms:modified xsi:type="dcterms:W3CDTF">2023-01-02T21:52:00Z</dcterms:modified>
</cp:coreProperties>
</file>